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-284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451"/>
        <w:gridCol w:w="31"/>
        <w:gridCol w:w="954"/>
        <w:gridCol w:w="1561"/>
        <w:gridCol w:w="253"/>
        <w:gridCol w:w="2832"/>
        <w:gridCol w:w="2438"/>
      </w:tblGrid>
      <w:tr w:rsidR="00342F5D" w:rsidRPr="00342F5D" w14:paraId="18418357" w14:textId="77777777" w:rsidTr="00342F5D">
        <w:trPr>
          <w:trHeight w:hRule="exact" w:val="1080"/>
        </w:trPr>
        <w:tc>
          <w:tcPr>
            <w:tcW w:w="10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FF18" w14:textId="77777777" w:rsidR="00342F5D" w:rsidRPr="00342F5D" w:rsidRDefault="00342F5D" w:rsidP="00342F5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42F5D">
              <w:rPr>
                <w:rFonts w:asciiTheme="minorHAnsi" w:eastAsia="Times New Roman" w:hAnsiTheme="minorHAnsi" w:cstheme="minorHAnsi"/>
                <w:color w:val="000000"/>
                <w:sz w:val="72"/>
                <w:szCs w:val="72"/>
              </w:rPr>
              <w:t> </w:t>
            </w:r>
            <w:r w:rsidRPr="00342F5D">
              <w:rPr>
                <w:rFonts w:asciiTheme="minorHAnsi" w:hAnsiTheme="minorHAnsi" w:cstheme="minorHAnsi"/>
                <w:color w:val="000000" w:themeColor="dark1"/>
                <w:sz w:val="48"/>
                <w:szCs w:val="48"/>
                <w:lang w:val="sr-Latn-RS"/>
              </w:rPr>
              <w:t>RENT RECEIPT</w:t>
            </w:r>
          </w:p>
          <w:p w14:paraId="13AE13FD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72"/>
                <w:szCs w:val="72"/>
                <w:lang w:eastAsia="en-GB"/>
              </w:rPr>
            </w:pPr>
          </w:p>
        </w:tc>
      </w:tr>
      <w:tr w:rsidR="00342F5D" w:rsidRPr="00342F5D" w14:paraId="076D81C1" w14:textId="77777777" w:rsidTr="00342F5D">
        <w:trPr>
          <w:trHeight w:hRule="exact" w:val="72"/>
        </w:trPr>
        <w:tc>
          <w:tcPr>
            <w:tcW w:w="10592" w:type="dxa"/>
            <w:gridSpan w:val="8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24585D73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D05CB22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24EC6B3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3297181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7F44FB6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2A2B7AF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1CE879F4" w14:textId="77777777" w:rsidTr="00342F5D">
        <w:trPr>
          <w:trHeight w:hRule="exact" w:val="353"/>
        </w:trPr>
        <w:tc>
          <w:tcPr>
            <w:tcW w:w="207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0F17800A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 xml:space="preserve">Date: </w:t>
            </w:r>
          </w:p>
        </w:tc>
        <w:tc>
          <w:tcPr>
            <w:tcW w:w="8519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1397B895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E90E167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57240BE0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5ACB9046" w14:textId="77777777" w:rsidTr="00342F5D">
        <w:trPr>
          <w:trHeight w:hRule="exact" w:val="403"/>
        </w:trPr>
        <w:tc>
          <w:tcPr>
            <w:tcW w:w="207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1D9B367F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 xml:space="preserve">Receipt #: </w:t>
            </w:r>
          </w:p>
        </w:tc>
        <w:tc>
          <w:tcPr>
            <w:tcW w:w="8519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66866A18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4DA11141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71FD217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6F23B6C4" w14:textId="77777777" w:rsidTr="00342F5D">
        <w:trPr>
          <w:trHeight w:hRule="exact" w:val="616"/>
        </w:trPr>
        <w:tc>
          <w:tcPr>
            <w:tcW w:w="10592" w:type="dxa"/>
            <w:gridSpan w:val="8"/>
            <w:tcBorders>
              <w:top w:val="single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B80D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(If at any point during your tenancy your rent falls 14 days in arrears, a termination for non-payment of rent may be issued. )</w:t>
            </w:r>
          </w:p>
        </w:tc>
      </w:tr>
      <w:tr w:rsidR="00342F5D" w:rsidRPr="00342F5D" w14:paraId="10DC08D0" w14:textId="77777777" w:rsidTr="00342F5D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48277A8F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House Owner Name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2D959572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 w:val="restart"/>
            <w:tcBorders>
              <w:top w:val="nil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5E92F38E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469670D1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1472E0CA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16265737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57EC8470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27A1A404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F1DF36F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Tenant Name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3B10DC31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17128253" w14:textId="77777777" w:rsidTr="00342F5D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644AD233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256EE909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2AEED770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27CB9D02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9532DD8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C884A38" w14:textId="77777777" w:rsidTr="00342F5D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3C1E6F3D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769E3CC4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2F8E2197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AAB7764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F1039DB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0077247E" w14:textId="77777777" w:rsidTr="00342F5D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23942102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04C31B54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4BFC1193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203B06C0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37EBF22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77ABD50F" w14:textId="77777777" w:rsidTr="00342F5D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5BF9E88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5331C06A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36AF9560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090248D0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37B00B3C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3EE2294C" w14:textId="77777777" w:rsidTr="00342F5D">
        <w:trPr>
          <w:trHeight w:hRule="exact" w:val="311"/>
        </w:trPr>
        <w:tc>
          <w:tcPr>
            <w:tcW w:w="5069" w:type="dxa"/>
            <w:gridSpan w:val="5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16199F9B" w14:textId="77777777" w:rsidR="00342F5D" w:rsidRPr="00342F5D" w:rsidRDefault="00342F5D" w:rsidP="00342F5D">
            <w:pPr>
              <w:spacing w:after="0" w:line="240" w:lineRule="auto"/>
              <w:ind w:firstLineChars="100" w:firstLine="160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700CBA39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33511066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53" w:type="dxa"/>
            <w:vMerge/>
            <w:tcBorders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47EEDDEA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31C43113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4E9B824A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342F5D" w:rsidRPr="00342F5D" w14:paraId="65C9A55C" w14:textId="77777777" w:rsidTr="00342F5D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05572F57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7CBFD134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7C78AB44" w14:textId="77777777" w:rsidTr="00342F5D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03D9A2CD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F4746EC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5CB9DE9F" w14:textId="77777777" w:rsidTr="00342F5D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3C4F403F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Received By: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7608422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1AEC5E15" w14:textId="77777777" w:rsidTr="00342F5D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619E6488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 xml:space="preserve">Property Address: 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483AF64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59478381" w14:textId="77777777" w:rsidTr="00342F5D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78E1FB6E" w14:textId="77777777" w:rsidR="00342F5D" w:rsidRPr="00342F5D" w:rsidRDefault="00342F5D" w:rsidP="00342F5D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077A6D2" w14:textId="77777777" w:rsidR="00342F5D" w:rsidRPr="00342F5D" w:rsidRDefault="00342F5D" w:rsidP="00342F5D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1F56767D" w14:textId="77777777" w:rsidTr="00342F5D">
        <w:trPr>
          <w:trHeight w:hRule="exact" w:val="82"/>
        </w:trPr>
        <w:tc>
          <w:tcPr>
            <w:tcW w:w="10592" w:type="dxa"/>
            <w:gridSpan w:val="8"/>
            <w:tcBorders>
              <w:top w:val="single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D510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0D6A18D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250076CA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DD9F1AF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4D19994B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A1AC077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23FC7B07" w14:textId="77777777" w:rsidTr="00342F5D">
        <w:trPr>
          <w:trHeight w:hRule="exact" w:val="968"/>
        </w:trPr>
        <w:tc>
          <w:tcPr>
            <w:tcW w:w="3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C6A68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  <w:lang w:eastAsia="en-GB"/>
              </w:rPr>
              <w:t>THANK YOU!</w:t>
            </w:r>
          </w:p>
        </w:tc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FF2F" w14:textId="77777777" w:rsidR="00342F5D" w:rsidRPr="00342F5D" w:rsidRDefault="00342F5D" w:rsidP="00342F5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Recipient Signature: ____________________________________</w:t>
            </w:r>
          </w:p>
        </w:tc>
      </w:tr>
    </w:tbl>
    <w:p w14:paraId="54B8102B" w14:textId="34512760" w:rsidR="00342F5D" w:rsidRPr="00342F5D" w:rsidRDefault="00342F5D">
      <w:pPr>
        <w:rPr>
          <w:sz w:val="44"/>
          <w:szCs w:val="44"/>
        </w:rPr>
      </w:pPr>
    </w:p>
    <w:p w14:paraId="6FDEC524" w14:textId="34AA0CC7" w:rsidR="00342F5D" w:rsidRDefault="00342F5D"/>
    <w:tbl>
      <w:tblPr>
        <w:tblpPr w:leftFromText="180" w:rightFromText="180" w:vertAnchor="text" w:tblpY="-284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451"/>
        <w:gridCol w:w="31"/>
        <w:gridCol w:w="954"/>
        <w:gridCol w:w="1561"/>
        <w:gridCol w:w="253"/>
        <w:gridCol w:w="2832"/>
        <w:gridCol w:w="2438"/>
      </w:tblGrid>
      <w:tr w:rsidR="00342F5D" w:rsidRPr="00342F5D" w14:paraId="5EB9D8B9" w14:textId="77777777" w:rsidTr="00E55F89">
        <w:trPr>
          <w:trHeight w:hRule="exact" w:val="1080"/>
        </w:trPr>
        <w:tc>
          <w:tcPr>
            <w:tcW w:w="105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0F2E" w14:textId="77777777" w:rsidR="00342F5D" w:rsidRPr="00342F5D" w:rsidRDefault="00342F5D" w:rsidP="00E55F8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342F5D">
              <w:rPr>
                <w:rFonts w:asciiTheme="minorHAnsi" w:eastAsia="Times New Roman" w:hAnsiTheme="minorHAnsi" w:cstheme="minorHAnsi"/>
                <w:color w:val="000000"/>
                <w:sz w:val="72"/>
                <w:szCs w:val="72"/>
              </w:rPr>
              <w:t> </w:t>
            </w:r>
            <w:r w:rsidRPr="00342F5D">
              <w:rPr>
                <w:rFonts w:asciiTheme="minorHAnsi" w:hAnsiTheme="minorHAnsi" w:cstheme="minorHAnsi"/>
                <w:color w:val="000000" w:themeColor="dark1"/>
                <w:sz w:val="48"/>
                <w:szCs w:val="48"/>
                <w:lang w:val="sr-Latn-RS"/>
              </w:rPr>
              <w:t>RENT RECEIPT</w:t>
            </w:r>
          </w:p>
          <w:p w14:paraId="0188232B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72"/>
                <w:szCs w:val="72"/>
                <w:lang w:eastAsia="en-GB"/>
              </w:rPr>
            </w:pPr>
          </w:p>
        </w:tc>
      </w:tr>
      <w:tr w:rsidR="00342F5D" w:rsidRPr="00342F5D" w14:paraId="1AF7899B" w14:textId="77777777" w:rsidTr="00E55F89">
        <w:trPr>
          <w:trHeight w:hRule="exact" w:val="72"/>
        </w:trPr>
        <w:tc>
          <w:tcPr>
            <w:tcW w:w="10592" w:type="dxa"/>
            <w:gridSpan w:val="8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1ABC2294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E873FE3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5AAC32D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30E7BC6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DAF4062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0745C732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5C98DF84" w14:textId="77777777" w:rsidTr="00E55F89">
        <w:trPr>
          <w:trHeight w:hRule="exact" w:val="353"/>
        </w:trPr>
        <w:tc>
          <w:tcPr>
            <w:tcW w:w="207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2566BAE1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 xml:space="preserve">Date: </w:t>
            </w:r>
          </w:p>
        </w:tc>
        <w:tc>
          <w:tcPr>
            <w:tcW w:w="8519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711C0CB9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5C20FDE1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8B8977F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6A29D019" w14:textId="77777777" w:rsidTr="00E55F89">
        <w:trPr>
          <w:trHeight w:hRule="exact" w:val="403"/>
        </w:trPr>
        <w:tc>
          <w:tcPr>
            <w:tcW w:w="207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6FC3B8DF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 xml:space="preserve">Receipt #: </w:t>
            </w:r>
          </w:p>
        </w:tc>
        <w:tc>
          <w:tcPr>
            <w:tcW w:w="8519" w:type="dxa"/>
            <w:gridSpan w:val="7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42982EC2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346AA1B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28F8C1A6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5444E834" w14:textId="77777777" w:rsidTr="00E55F89">
        <w:trPr>
          <w:trHeight w:hRule="exact" w:val="616"/>
        </w:trPr>
        <w:tc>
          <w:tcPr>
            <w:tcW w:w="10592" w:type="dxa"/>
            <w:gridSpan w:val="8"/>
            <w:tcBorders>
              <w:top w:val="single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4445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(If at any point during your tenancy your rent falls 14 days in arrears, a termination for non-payment of rent may be issued. )</w:t>
            </w:r>
          </w:p>
        </w:tc>
      </w:tr>
      <w:tr w:rsidR="00342F5D" w:rsidRPr="00342F5D" w14:paraId="23E080A4" w14:textId="77777777" w:rsidTr="00E55F89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28CE443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House Owner Name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221DC239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 w:val="restart"/>
            <w:tcBorders>
              <w:top w:val="nil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6AB0BD20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19546C37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56C8298F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57EF39E6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0F8D1C6D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33883C58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0C7FBF08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Tenant Name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BD05F30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100FBB2A" w14:textId="77777777" w:rsidTr="00E55F89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6B3E300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6E186584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38FB7629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21F0CA74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Address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2D938987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D07A849" w14:textId="77777777" w:rsidTr="00E55F89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468BF9CC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02FAE227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6DC299E1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5D9630EB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City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65DF9297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63A09109" w14:textId="77777777" w:rsidTr="00E55F89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39CFD4E8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7527A0B2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0C4CB365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758ADE5D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State / Province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6B818A39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5093AE56" w14:textId="77777777" w:rsidTr="00E55F89">
        <w:trPr>
          <w:trHeight w:hRule="exact" w:val="311"/>
        </w:trPr>
        <w:tc>
          <w:tcPr>
            <w:tcW w:w="255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21E8E881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514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7F2C555B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53" w:type="dxa"/>
            <w:vMerge/>
            <w:tcBorders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  <w:hideMark/>
          </w:tcPr>
          <w:p w14:paraId="62D3829C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83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70C0"/>
            <w:noWrap/>
            <w:vAlign w:val="center"/>
            <w:hideMark/>
          </w:tcPr>
          <w:p w14:paraId="674692EE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Phone Number</w:t>
            </w:r>
          </w:p>
        </w:tc>
        <w:tc>
          <w:tcPr>
            <w:tcW w:w="2437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197FA2C2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C70B38C" w14:textId="77777777" w:rsidTr="00E55F89">
        <w:trPr>
          <w:trHeight w:hRule="exact" w:val="311"/>
        </w:trPr>
        <w:tc>
          <w:tcPr>
            <w:tcW w:w="5069" w:type="dxa"/>
            <w:gridSpan w:val="5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4C940C7B" w14:textId="77777777" w:rsidR="00342F5D" w:rsidRPr="00342F5D" w:rsidRDefault="00342F5D" w:rsidP="00E55F89">
            <w:pPr>
              <w:spacing w:after="0" w:line="240" w:lineRule="auto"/>
              <w:ind w:firstLineChars="100" w:firstLine="160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66AFB275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7D5E224B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53" w:type="dxa"/>
            <w:vMerge/>
            <w:tcBorders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1F5697C0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595959" w:themeColor="text1" w:themeTint="A6"/>
              <w:left w:val="nil"/>
              <w:bottom w:val="single" w:sz="4" w:space="0" w:color="595959" w:themeColor="text1" w:themeTint="A6"/>
              <w:right w:val="nil"/>
            </w:tcBorders>
            <w:shd w:val="clear" w:color="auto" w:fill="auto"/>
            <w:noWrap/>
            <w:vAlign w:val="center"/>
            <w:hideMark/>
          </w:tcPr>
          <w:p w14:paraId="58086801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  <w:p w14:paraId="558AE499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342F5D" w:rsidRPr="00342F5D" w14:paraId="1DCD8601" w14:textId="77777777" w:rsidTr="00E55F89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1AA4E644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3228177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04FA787" w14:textId="77777777" w:rsidTr="00E55F89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709A8AAF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73C74FDC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30C3F362" w14:textId="77777777" w:rsidTr="00E55F89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4ADAC294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Received By: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5678E1E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AC6F9DD" w14:textId="77777777" w:rsidTr="00E55F89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685CD250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 xml:space="preserve">Property Address: 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4BFD2D7D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14267248" w14:textId="77777777" w:rsidTr="00E55F89">
        <w:trPr>
          <w:trHeight w:hRule="exact" w:val="311"/>
        </w:trPr>
        <w:tc>
          <w:tcPr>
            <w:tcW w:w="2523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000000" w:themeFill="text1"/>
            <w:noWrap/>
            <w:vAlign w:val="center"/>
            <w:hideMark/>
          </w:tcPr>
          <w:p w14:paraId="4E6C6AE0" w14:textId="77777777" w:rsidR="00342F5D" w:rsidRPr="00342F5D" w:rsidRDefault="00342F5D" w:rsidP="00E55F89">
            <w:pPr>
              <w:spacing w:after="0" w:line="240" w:lineRule="auto"/>
              <w:ind w:firstLineChars="41" w:firstLine="66"/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8068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noWrap/>
            <w:vAlign w:val="center"/>
          </w:tcPr>
          <w:p w14:paraId="304CFA2E" w14:textId="77777777" w:rsidR="00342F5D" w:rsidRPr="00342F5D" w:rsidRDefault="00342F5D" w:rsidP="00E55F89">
            <w:pPr>
              <w:spacing w:after="0" w:line="240" w:lineRule="auto"/>
              <w:ind w:firstLineChars="22" w:firstLine="35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342F5D" w:rsidRPr="00342F5D" w14:paraId="4E78A70A" w14:textId="77777777" w:rsidTr="00E55F89">
        <w:trPr>
          <w:trHeight w:hRule="exact" w:val="82"/>
        </w:trPr>
        <w:tc>
          <w:tcPr>
            <w:tcW w:w="10592" w:type="dxa"/>
            <w:gridSpan w:val="8"/>
            <w:tcBorders>
              <w:top w:val="single" w:sz="4" w:space="0" w:color="595959" w:themeColor="text1" w:themeTint="A6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F725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3E808C1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67A4A46F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2452BBD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22ABBD57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318B779E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</w:tc>
      </w:tr>
      <w:tr w:rsidR="00342F5D" w:rsidRPr="00342F5D" w14:paraId="7D59F52F" w14:textId="77777777" w:rsidTr="00E55F89">
        <w:trPr>
          <w:trHeight w:hRule="exact" w:val="968"/>
        </w:trPr>
        <w:tc>
          <w:tcPr>
            <w:tcW w:w="3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FEC8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  <w:lang w:eastAsia="en-GB"/>
              </w:rPr>
              <w:t>THANK YOU!</w:t>
            </w:r>
          </w:p>
        </w:tc>
        <w:tc>
          <w:tcPr>
            <w:tcW w:w="7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F175" w14:textId="77777777" w:rsidR="00342F5D" w:rsidRPr="00342F5D" w:rsidRDefault="00342F5D" w:rsidP="00E55F8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  <w:r w:rsidRPr="00342F5D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  <w:t>Recipient Signature: ____________________________________</w:t>
            </w:r>
          </w:p>
        </w:tc>
      </w:tr>
    </w:tbl>
    <w:p w14:paraId="7AB909C7" w14:textId="77777777" w:rsidR="00342F5D" w:rsidRDefault="00342F5D"/>
    <w:sectPr w:rsidR="00342F5D" w:rsidSect="00342F5D">
      <w:footerReference w:type="default" r:id="rId6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A5ED" w14:textId="77777777" w:rsidR="00AB1835" w:rsidRDefault="00AB1835" w:rsidP="000D63B3">
      <w:pPr>
        <w:spacing w:after="0" w:line="240" w:lineRule="auto"/>
      </w:pPr>
      <w:r>
        <w:separator/>
      </w:r>
    </w:p>
  </w:endnote>
  <w:endnote w:type="continuationSeparator" w:id="0">
    <w:p w14:paraId="1BD11A9C" w14:textId="77777777" w:rsidR="00AB1835" w:rsidRDefault="00AB1835" w:rsidP="000D6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9170" w14:textId="60560EC8" w:rsidR="000D63B3" w:rsidRDefault="000D63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201D2" wp14:editId="674A2DF2">
              <wp:simplePos x="0" y="0"/>
              <wp:positionH relativeFrom="margin">
                <wp:align>center</wp:align>
              </wp:positionH>
              <wp:positionV relativeFrom="paragraph">
                <wp:posOffset>-27940</wp:posOffset>
              </wp:positionV>
              <wp:extent cx="1457326" cy="359050"/>
              <wp:effectExtent l="0" t="0" r="9525" b="3175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7326" cy="35905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6302F1" id="Rectangle 1" o:spid="_x0000_s1026" style="position:absolute;margin-left:0;margin-top:-2.2pt;width:114.75pt;height:2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RUyPh74CAADrBQAADgAAAAAAAAAAAAAAAAA6AgAAZHJzL2Uy&#10;b0RvYy54bWxQSwECLQAKAAAAAAAAACEA2KdWVVEoAABRKAAAFAAAAAAAAAAAAAAAAAAkBQAAZHJz&#10;L21lZGlhL2ltYWdlMS5wbmdQSwECLQAUAAYACAAAACEAaI/ImNwAAAAGAQAADwAAAAAAAAAAAAAA&#10;AACn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3F04" w14:textId="77777777" w:rsidR="00AB1835" w:rsidRDefault="00AB1835" w:rsidP="000D63B3">
      <w:pPr>
        <w:spacing w:after="0" w:line="240" w:lineRule="auto"/>
      </w:pPr>
      <w:r>
        <w:separator/>
      </w:r>
    </w:p>
  </w:footnote>
  <w:footnote w:type="continuationSeparator" w:id="0">
    <w:p w14:paraId="2A39A0E4" w14:textId="77777777" w:rsidR="00AB1835" w:rsidRDefault="00AB1835" w:rsidP="000D63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5D"/>
    <w:rsid w:val="000D63B3"/>
    <w:rsid w:val="000F37C0"/>
    <w:rsid w:val="00105C8A"/>
    <w:rsid w:val="00342F5D"/>
    <w:rsid w:val="006D7E0F"/>
    <w:rsid w:val="00A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D9E3DB"/>
  <w15:chartTrackingRefBased/>
  <w15:docId w15:val="{07E1F2D8-389B-4658-B099-207C6E02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F5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2F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nhideWhenUsed/>
    <w:rsid w:val="00342F5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3B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D63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3B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712</Characters>
  <Application>Microsoft Office Word</Application>
  <DocSecurity>0</DocSecurity>
  <Lines>144</Lines>
  <Paragraphs>42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2023-03-23T16:20:00Z</dcterms:created>
  <dcterms:modified xsi:type="dcterms:W3CDTF">2023-12-29T08:25:00Z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e6f75d9dd02ac6d941cb67c85e6342210238d79dd53ac20ca69dc85f72a48634</vt:lpwstr>
  </property>
</Properties>
</file>